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B7" w:rsidRPr="00B32D06" w:rsidRDefault="00F170A6" w:rsidP="00B32D06">
      <w:pPr>
        <w:autoSpaceDE w:val="0"/>
        <w:autoSpaceDN w:val="0"/>
        <w:adjustRightInd w:val="0"/>
        <w:spacing w:line="300" w:lineRule="atLeast"/>
        <w:ind w:firstLine="0"/>
        <w:rPr>
          <w:rFonts w:ascii="黑体" w:eastAsia="黑体" w:hAnsi="黑体" w:cs="宋体"/>
          <w:bCs/>
          <w:kern w:val="0"/>
          <w:sz w:val="32"/>
          <w:szCs w:val="21"/>
          <w:lang w:val="zh-CN"/>
        </w:rPr>
      </w:pPr>
      <w:r w:rsidRPr="00B32D06">
        <w:rPr>
          <w:rFonts w:ascii="黑体" w:eastAsia="黑体" w:hAnsi="黑体" w:cs="宋体" w:hint="eastAsia"/>
          <w:bCs/>
          <w:kern w:val="0"/>
          <w:sz w:val="32"/>
          <w:szCs w:val="21"/>
          <w:lang w:val="zh-CN"/>
        </w:rPr>
        <w:t>附件1：</w:t>
      </w:r>
    </w:p>
    <w:p w:rsidR="00C7120D" w:rsidRPr="00B32D06" w:rsidRDefault="00793224" w:rsidP="00B32D06">
      <w:pPr>
        <w:autoSpaceDE w:val="0"/>
        <w:autoSpaceDN w:val="0"/>
        <w:adjustRightInd w:val="0"/>
        <w:spacing w:line="300" w:lineRule="atLeast"/>
        <w:ind w:firstLine="0"/>
        <w:jc w:val="center"/>
        <w:rPr>
          <w:rFonts w:ascii="方正小标宋简体" w:eastAsia="方正小标宋简体" w:cs="华文中宋"/>
          <w:bCs/>
          <w:kern w:val="0"/>
          <w:sz w:val="32"/>
          <w:szCs w:val="32"/>
          <w:lang w:val="zh-CN"/>
        </w:rPr>
      </w:pPr>
      <w:r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201</w:t>
      </w:r>
      <w:r w:rsidR="00391691">
        <w:rPr>
          <w:rFonts w:ascii="方正小标宋简体" w:eastAsia="方正小标宋简体" w:cs="华文中宋"/>
          <w:bCs/>
          <w:kern w:val="0"/>
          <w:sz w:val="32"/>
          <w:szCs w:val="32"/>
          <w:lang w:val="zh-CN"/>
        </w:rPr>
        <w:t>8</w:t>
      </w:r>
      <w:r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年</w:t>
      </w:r>
      <w:r w:rsidR="00584F1D"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中国药学会</w:t>
      </w:r>
      <w:r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主办</w:t>
      </w:r>
      <w:r w:rsidR="00C7120D"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国家级继续医学教育项目</w:t>
      </w:r>
      <w:r w:rsidR="003625C3"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计划</w:t>
      </w:r>
    </w:p>
    <w:p w:rsidR="00C7120D" w:rsidRPr="00B32D06" w:rsidRDefault="00C7120D" w:rsidP="00A8253C">
      <w:pPr>
        <w:autoSpaceDE w:val="0"/>
        <w:autoSpaceDN w:val="0"/>
        <w:adjustRightInd w:val="0"/>
        <w:spacing w:afterLines="100" w:after="312" w:line="300" w:lineRule="atLeast"/>
        <w:jc w:val="center"/>
        <w:rPr>
          <w:rFonts w:ascii="宋体" w:cs="宋体"/>
          <w:b/>
          <w:bCs/>
          <w:kern w:val="0"/>
          <w:sz w:val="24"/>
          <w:szCs w:val="21"/>
          <w:lang w:val="zh-CN"/>
        </w:rPr>
      </w:pPr>
      <w:r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（</w:t>
      </w:r>
      <w:bookmarkStart w:id="0" w:name="_GoBack"/>
      <w:bookmarkEnd w:id="0"/>
      <w:r w:rsidR="00430600" w:rsidRPr="00B32D06">
        <w:rPr>
          <w:rFonts w:ascii="宋体" w:cs="宋体"/>
          <w:b/>
          <w:bCs/>
          <w:kern w:val="0"/>
          <w:sz w:val="24"/>
          <w:szCs w:val="21"/>
          <w:lang w:val="zh-CN"/>
        </w:rPr>
        <w:t>201</w:t>
      </w:r>
      <w:r w:rsidR="00391691">
        <w:rPr>
          <w:rFonts w:ascii="宋体" w:cs="宋体"/>
          <w:b/>
          <w:bCs/>
          <w:kern w:val="0"/>
          <w:sz w:val="24"/>
          <w:szCs w:val="21"/>
          <w:lang w:val="zh-CN"/>
        </w:rPr>
        <w:t>7</w:t>
      </w:r>
      <w:r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年</w:t>
      </w:r>
      <w:r w:rsidRPr="00B32D06">
        <w:rPr>
          <w:rFonts w:ascii="宋体" w:cs="宋体"/>
          <w:b/>
          <w:bCs/>
          <w:kern w:val="0"/>
          <w:sz w:val="24"/>
          <w:szCs w:val="21"/>
          <w:lang w:val="zh-CN"/>
        </w:rPr>
        <w:t>1</w:t>
      </w:r>
      <w:r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2月</w:t>
      </w:r>
      <w:r w:rsidRPr="00B32D06">
        <w:rPr>
          <w:rFonts w:ascii="宋体" w:cs="宋体"/>
          <w:b/>
          <w:bCs/>
          <w:kern w:val="0"/>
          <w:sz w:val="24"/>
          <w:szCs w:val="21"/>
          <w:lang w:val="zh-CN"/>
        </w:rPr>
        <w:t>3</w:t>
      </w:r>
      <w:r w:rsidR="00C82E49"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0</w:t>
      </w:r>
      <w:r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日经国家级继续医学教育委员会评审公布）</w:t>
      </w:r>
    </w:p>
    <w:tbl>
      <w:tblPr>
        <w:tblW w:w="14002" w:type="dxa"/>
        <w:jc w:val="center"/>
        <w:tblLayout w:type="fixed"/>
        <w:tblLook w:val="0000" w:firstRow="0" w:lastRow="0" w:firstColumn="0" w:lastColumn="0" w:noHBand="0" w:noVBand="0"/>
      </w:tblPr>
      <w:tblGrid>
        <w:gridCol w:w="819"/>
        <w:gridCol w:w="4426"/>
        <w:gridCol w:w="2410"/>
        <w:gridCol w:w="3402"/>
        <w:gridCol w:w="1244"/>
        <w:gridCol w:w="1701"/>
      </w:tblGrid>
      <w:tr w:rsidR="00B32D06" w:rsidRPr="00B609F6" w:rsidTr="00DF0A20">
        <w:trPr>
          <w:trHeight w:val="59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B32D06" w:rsidRDefault="00CA0AFE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B32D06" w:rsidRDefault="00CA0AFE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B32D06" w:rsidRDefault="00CA0AFE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项目编号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B32D06" w:rsidRDefault="00CA0AFE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主办单位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B32D06" w:rsidRDefault="00CA0AFE" w:rsidP="00B32D06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项目负责人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AFE" w:rsidRPr="00B32D06" w:rsidRDefault="000E770F" w:rsidP="00B32D06">
            <w:pPr>
              <w:autoSpaceDE w:val="0"/>
              <w:autoSpaceDN w:val="0"/>
              <w:adjustRightInd w:val="0"/>
              <w:spacing w:line="460" w:lineRule="exac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联系</w:t>
            </w:r>
            <w:r w:rsidR="00CA0AFE" w:rsidRPr="00B32D06"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  <w:t>电话</w:t>
            </w:r>
          </w:p>
        </w:tc>
      </w:tr>
      <w:tr w:rsidR="00B32D06" w:rsidRPr="00EB5903" w:rsidTr="00DF0A20">
        <w:trPr>
          <w:trHeight w:val="563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9F796B" w:rsidP="00B32D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AB3671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AB3671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2018年全国药物临床试验质量管理规范培训班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AB3671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AB3671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2018-13-01-041 (国)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346515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</w:t>
            </w:r>
            <w:r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/</w:t>
            </w:r>
            <w:r w:rsidR="00AB3671"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</w:t>
            </w:r>
            <w:r w:rsidR="009F796B" w:rsidRPr="00B30F50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临床</w:t>
            </w:r>
            <w:r w:rsidR="00FC10AC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药物评价与研究专业委员会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CA0AFE" w:rsidRPr="00DA7BEE" w:rsidRDefault="00AB3671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AB3671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单爱莲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AFE" w:rsidRPr="00DA7BEE" w:rsidRDefault="00AB3671" w:rsidP="00B32D06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AB3671"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>010-82802446</w:t>
            </w:r>
          </w:p>
        </w:tc>
      </w:tr>
      <w:tr w:rsidR="009F796B" w:rsidRPr="00EB5903" w:rsidTr="00DF0A20">
        <w:trPr>
          <w:trHeight w:val="563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/>
                <w:b/>
                <w:bCs/>
                <w:cap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aps/>
                <w:kern w:val="0"/>
                <w:szCs w:val="21"/>
              </w:rPr>
              <w:t>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4C5A77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药学品管圈研讨会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4C5A77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2018-13-01-042 (国)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F796B" w:rsidRPr="009F796B" w:rsidRDefault="00346515" w:rsidP="00DF3EB4">
            <w:pPr>
              <w:ind w:firstLine="0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</w:t>
            </w:r>
            <w:r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/</w:t>
            </w:r>
            <w:r w:rsidR="009F796B" w:rsidRPr="009F796B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中国药学会药事管理专业委员会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F796B" w:rsidRPr="00D76D5D" w:rsidRDefault="009F796B" w:rsidP="009F796B">
            <w:pPr>
              <w:ind w:firstLineChars="150" w:firstLine="315"/>
            </w:pPr>
            <w:r w:rsidRPr="00F4215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刘新社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796B" w:rsidRDefault="009F796B" w:rsidP="00DB33B0">
            <w:pPr>
              <w:ind w:firstLineChars="50" w:firstLine="105"/>
            </w:pPr>
            <w:r w:rsidRPr="00D76D5D">
              <w:rPr>
                <w:rFonts w:hint="eastAsia"/>
              </w:rPr>
              <w:t>010-58699271</w:t>
            </w:r>
          </w:p>
        </w:tc>
      </w:tr>
      <w:tr w:rsidR="009F796B" w:rsidRPr="00B609F6" w:rsidTr="00DF0A20">
        <w:trPr>
          <w:trHeight w:val="54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</w:t>
            </w:r>
            <w:r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>8</w:t>
            </w: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年合理用药与持续改进-临床药学队伍建设与质量提升项目培训班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CD2271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2018-13-05-014 (国)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梅</w:t>
            </w:r>
            <w:r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</w:t>
            </w: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010-58691633</w:t>
            </w:r>
          </w:p>
        </w:tc>
      </w:tr>
      <w:tr w:rsidR="009F796B" w:rsidRPr="00B609F6" w:rsidTr="00DF0A20">
        <w:trPr>
          <w:trHeight w:val="572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肿瘤与疼痛治疗培训班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F796B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2018-13-05-015 (国)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346515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34651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中国药学会/</w:t>
            </w:r>
            <w:r w:rsidR="009F796B"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李国辉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796B" w:rsidRPr="00DA7BEE" w:rsidRDefault="009F796B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010-87788573</w:t>
            </w:r>
          </w:p>
        </w:tc>
      </w:tr>
      <w:tr w:rsidR="009F796B" w:rsidRPr="00B609F6" w:rsidTr="00DF0A20">
        <w:trPr>
          <w:trHeight w:val="51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731131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第29届全国儿科药学学术年会暨第9届全国儿科中青年药师论文报告会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731131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2018-13-05-016 (国)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346515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34651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中国药学会/</w:t>
            </w:r>
            <w:r w:rsidR="009F796B"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李智平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540888"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>021-64932030</w:t>
            </w:r>
          </w:p>
        </w:tc>
      </w:tr>
      <w:tr w:rsidR="009F796B" w:rsidRPr="00B609F6" w:rsidTr="00DF0A20">
        <w:trPr>
          <w:trHeight w:val="423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6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0C4AF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第八届全国妇产科药学大会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0C4AF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2018-13-05-017 (国)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346515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34651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中国药学会/</w:t>
            </w:r>
            <w:r w:rsidR="009F796B"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</w:t>
            </w:r>
            <w:r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专委会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冯</w:t>
            </w:r>
            <w:r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</w:t>
            </w: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010-85968425</w:t>
            </w:r>
          </w:p>
        </w:tc>
      </w:tr>
      <w:tr w:rsidR="009F796B" w:rsidRPr="00B609F6" w:rsidTr="00DF0A20">
        <w:trPr>
          <w:trHeight w:val="657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0C4AF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2018药物流行病学学术年会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0C4AF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2018-13-05-018 (国)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346515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34651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中国药学会/</w:t>
            </w:r>
            <w:r w:rsidR="009F796B" w:rsidRPr="000C4AF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中国药学会药物流行病学</w:t>
            </w:r>
            <w:r w:rsidR="009F796B"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0C4AF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詹思延</w:t>
            </w:r>
            <w:r w:rsidRPr="00DA7BEE"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796B" w:rsidRPr="00DA7BEE" w:rsidRDefault="009F796B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0C4AF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027-82835077</w:t>
            </w:r>
          </w:p>
        </w:tc>
      </w:tr>
      <w:tr w:rsidR="009F796B" w:rsidRPr="00B609F6" w:rsidTr="00DF0A20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24D4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第28届全国医院药学学术年会暨第78届FIP卫星会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24D4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2018-13-05-019 (国)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346515" w:rsidP="009F796B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34651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中国药学会/</w:t>
            </w:r>
            <w:r w:rsidR="009F796B"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F796B" w:rsidRPr="00DA7BEE" w:rsidRDefault="009F796B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朱</w:t>
            </w:r>
            <w:r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 </w:t>
            </w: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796B" w:rsidRPr="00DA7BEE" w:rsidRDefault="009F796B" w:rsidP="009F796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A7BEE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010-69156510</w:t>
            </w:r>
          </w:p>
        </w:tc>
      </w:tr>
    </w:tbl>
    <w:p w:rsidR="00174670" w:rsidRPr="00B32D06" w:rsidRDefault="00B32D06" w:rsidP="00B32D06">
      <w:pPr>
        <w:pStyle w:val="aa"/>
        <w:snapToGrid w:val="0"/>
        <w:spacing w:line="320" w:lineRule="exact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 w:hint="eastAsia"/>
          <w:b/>
          <w:sz w:val="22"/>
          <w:szCs w:val="21"/>
        </w:rPr>
        <w:t xml:space="preserve">    </w:t>
      </w:r>
      <w:r w:rsidR="00356649" w:rsidRPr="00B32D06">
        <w:rPr>
          <w:rFonts w:ascii="Times New Roman" w:hAnsi="Times New Roman"/>
          <w:b/>
          <w:sz w:val="22"/>
          <w:szCs w:val="21"/>
        </w:rPr>
        <w:t>[</w:t>
      </w:r>
      <w:r w:rsidR="00356649" w:rsidRPr="00B32D06">
        <w:rPr>
          <w:rFonts w:ascii="Times New Roman" w:hAnsi="宋体"/>
          <w:b/>
          <w:sz w:val="22"/>
          <w:szCs w:val="21"/>
        </w:rPr>
        <w:t>备注</w:t>
      </w:r>
      <w:r w:rsidR="00356649" w:rsidRPr="00B32D06">
        <w:rPr>
          <w:rFonts w:ascii="Times New Roman" w:hAnsi="Times New Roman"/>
          <w:b/>
          <w:sz w:val="22"/>
          <w:szCs w:val="21"/>
        </w:rPr>
        <w:t>]</w:t>
      </w:r>
      <w:r w:rsidR="00356649" w:rsidRPr="00B32D06">
        <w:rPr>
          <w:rFonts w:ascii="Times New Roman" w:hAnsi="宋体"/>
          <w:b/>
          <w:sz w:val="22"/>
          <w:szCs w:val="21"/>
        </w:rPr>
        <w:t>：</w:t>
      </w:r>
      <w:r w:rsidR="00356649" w:rsidRPr="00B32D06">
        <w:rPr>
          <w:rFonts w:ascii="Times New Roman" w:hAnsi="Times New Roman"/>
          <w:b/>
          <w:sz w:val="22"/>
          <w:szCs w:val="21"/>
        </w:rPr>
        <w:t>1</w:t>
      </w:r>
      <w:r w:rsidRPr="00B32D06">
        <w:rPr>
          <w:rFonts w:ascii="Times New Roman" w:hAnsi="Times New Roman"/>
          <w:b/>
          <w:sz w:val="22"/>
          <w:szCs w:val="21"/>
        </w:rPr>
        <w:t>.</w:t>
      </w:r>
      <w:r w:rsidR="00356649" w:rsidRPr="00B32D06">
        <w:rPr>
          <w:rFonts w:ascii="Times New Roman" w:hAnsi="宋体"/>
          <w:b/>
          <w:sz w:val="22"/>
          <w:szCs w:val="21"/>
        </w:rPr>
        <w:t>中国药学会继续教育部联系人郭海英：电话：</w:t>
      </w:r>
      <w:r w:rsidR="00FD31B5" w:rsidRPr="00B32D06">
        <w:rPr>
          <w:rFonts w:ascii="Times New Roman" w:hAnsi="Times New Roman"/>
          <w:b/>
          <w:sz w:val="22"/>
          <w:szCs w:val="21"/>
        </w:rPr>
        <w:t>010-5869</w:t>
      </w:r>
      <w:r w:rsidR="00DD180C" w:rsidRPr="00B32D06">
        <w:rPr>
          <w:rFonts w:ascii="Times New Roman" w:hAnsi="Times New Roman"/>
          <w:b/>
          <w:sz w:val="22"/>
          <w:szCs w:val="21"/>
        </w:rPr>
        <w:t>9280</w:t>
      </w:r>
      <w:r w:rsidR="00FD31B5" w:rsidRPr="00B32D06">
        <w:rPr>
          <w:rFonts w:ascii="Times New Roman" w:hAnsi="Times New Roman"/>
          <w:b/>
          <w:sz w:val="22"/>
          <w:szCs w:val="21"/>
        </w:rPr>
        <w:t>-8</w:t>
      </w:r>
      <w:r w:rsidR="00DD180C" w:rsidRPr="00B32D06">
        <w:rPr>
          <w:rFonts w:ascii="Times New Roman" w:hAnsi="Times New Roman"/>
          <w:b/>
          <w:sz w:val="22"/>
          <w:szCs w:val="21"/>
        </w:rPr>
        <w:t>1</w:t>
      </w:r>
      <w:r w:rsidR="00FD31B5" w:rsidRPr="00B32D06">
        <w:rPr>
          <w:rFonts w:ascii="Times New Roman" w:hAnsi="Times New Roman"/>
          <w:b/>
          <w:sz w:val="22"/>
          <w:szCs w:val="21"/>
        </w:rPr>
        <w:t>5</w:t>
      </w:r>
    </w:p>
    <w:p w:rsidR="00BC680E" w:rsidRPr="00B32D06" w:rsidRDefault="00B32D06" w:rsidP="00B32D06">
      <w:pPr>
        <w:pStyle w:val="aa"/>
        <w:snapToGrid w:val="0"/>
        <w:spacing w:line="320" w:lineRule="exact"/>
        <w:ind w:left="1546" w:hangingChars="700" w:hanging="1546"/>
        <w:rPr>
          <w:rFonts w:ascii="Times New Roman" w:hAnsi="Times New Roman"/>
          <w:b/>
          <w:sz w:val="28"/>
          <w:szCs w:val="24"/>
        </w:rPr>
      </w:pPr>
      <w:r w:rsidRPr="00B32D06">
        <w:rPr>
          <w:rFonts w:ascii="Times New Roman" w:hAnsi="Times New Roman"/>
          <w:b/>
          <w:sz w:val="22"/>
          <w:szCs w:val="21"/>
        </w:rPr>
        <w:t xml:space="preserve">       </w:t>
      </w:r>
      <w:r>
        <w:rPr>
          <w:rFonts w:ascii="Times New Roman" w:hAnsi="Times New Roman" w:hint="eastAsia"/>
          <w:b/>
          <w:sz w:val="22"/>
          <w:szCs w:val="21"/>
        </w:rPr>
        <w:t xml:space="preserve"> </w:t>
      </w:r>
      <w:r w:rsidR="00E81D5B">
        <w:rPr>
          <w:rFonts w:ascii="Times New Roman" w:hAnsi="Times New Roman"/>
          <w:b/>
          <w:sz w:val="22"/>
          <w:szCs w:val="21"/>
        </w:rPr>
        <w:t xml:space="preserve">   </w:t>
      </w:r>
      <w:r w:rsidR="00BC680E" w:rsidRPr="00B32D06">
        <w:rPr>
          <w:rFonts w:ascii="Times New Roman" w:hAnsi="Times New Roman"/>
          <w:b/>
          <w:sz w:val="22"/>
          <w:szCs w:val="21"/>
        </w:rPr>
        <w:t>2.E-mail</w:t>
      </w:r>
      <w:r w:rsidR="00BC680E" w:rsidRPr="00B32D06">
        <w:rPr>
          <w:rFonts w:ascii="Times New Roman" w:hAnsi="宋体"/>
          <w:b/>
          <w:sz w:val="22"/>
          <w:szCs w:val="21"/>
        </w:rPr>
        <w:t>：</w:t>
      </w:r>
      <w:hyperlink r:id="rId8" w:history="1">
        <w:r w:rsidR="00BC680E" w:rsidRPr="00B32D06">
          <w:rPr>
            <w:rFonts w:ascii="Times New Roman" w:hAnsi="Times New Roman"/>
            <w:b/>
            <w:sz w:val="22"/>
            <w:szCs w:val="21"/>
          </w:rPr>
          <w:t>jxjy@cpa.org.cn</w:t>
        </w:r>
      </w:hyperlink>
    </w:p>
    <w:sectPr w:rsidR="00BC680E" w:rsidRPr="00B32D06" w:rsidSect="00B32D06">
      <w:footerReference w:type="even" r:id="rId9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67D" w:rsidRDefault="00C2667D">
      <w:r>
        <w:separator/>
      </w:r>
    </w:p>
  </w:endnote>
  <w:endnote w:type="continuationSeparator" w:id="0">
    <w:p w:rsidR="00C2667D" w:rsidRDefault="00C2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EC" w:rsidRPr="0087248A" w:rsidRDefault="00CB16EC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—</w:t>
    </w:r>
    <w:r w:rsidR="00F43A9F" w:rsidRPr="0087248A">
      <w:rPr>
        <w:sz w:val="24"/>
        <w:szCs w:val="24"/>
      </w:rPr>
      <w:fldChar w:fldCharType="begin"/>
    </w:r>
    <w:r w:rsidRPr="0087248A">
      <w:rPr>
        <w:sz w:val="24"/>
        <w:szCs w:val="24"/>
      </w:rPr>
      <w:instrText xml:space="preserve"> PAGE   \* MERGEFORMAT </w:instrText>
    </w:r>
    <w:r w:rsidR="00F43A9F" w:rsidRPr="0087248A">
      <w:rPr>
        <w:sz w:val="24"/>
        <w:szCs w:val="24"/>
      </w:rPr>
      <w:fldChar w:fldCharType="separate"/>
    </w:r>
    <w:r w:rsidRPr="008952C5">
      <w:rPr>
        <w:noProof/>
        <w:sz w:val="24"/>
        <w:szCs w:val="24"/>
        <w:lang w:val="zh-CN"/>
      </w:rPr>
      <w:t>8</w:t>
    </w:r>
    <w:r w:rsidR="00F43A9F" w:rsidRPr="0087248A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 w:rsidR="00CB16EC" w:rsidRDefault="00CB16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67D" w:rsidRDefault="00C2667D">
      <w:r>
        <w:separator/>
      </w:r>
    </w:p>
  </w:footnote>
  <w:footnote w:type="continuationSeparator" w:id="0">
    <w:p w:rsidR="00C2667D" w:rsidRDefault="00C2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2B6"/>
    <w:multiLevelType w:val="hybridMultilevel"/>
    <w:tmpl w:val="6464BBBA"/>
    <w:lvl w:ilvl="0" w:tplc="AA9A7C0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9A09AF"/>
    <w:multiLevelType w:val="hybridMultilevel"/>
    <w:tmpl w:val="594879C2"/>
    <w:lvl w:ilvl="0" w:tplc="855CABD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104CA4"/>
    <w:multiLevelType w:val="hybridMultilevel"/>
    <w:tmpl w:val="91FA9A94"/>
    <w:lvl w:ilvl="0" w:tplc="C91CDB36">
      <w:start w:val="1"/>
      <w:numFmt w:val="japaneseCounting"/>
      <w:lvlText w:val="%1、"/>
      <w:lvlJc w:val="left"/>
      <w:pPr>
        <w:ind w:left="2476" w:hanging="12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716" w:hanging="420"/>
      </w:pPr>
    </w:lvl>
    <w:lvl w:ilvl="2" w:tplc="0409001B" w:tentative="1">
      <w:start w:val="1"/>
      <w:numFmt w:val="lowerRoman"/>
      <w:lvlText w:val="%3."/>
      <w:lvlJc w:val="right"/>
      <w:pPr>
        <w:ind w:left="3136" w:hanging="420"/>
      </w:pPr>
    </w:lvl>
    <w:lvl w:ilvl="3" w:tplc="0409000F" w:tentative="1">
      <w:start w:val="1"/>
      <w:numFmt w:val="decimal"/>
      <w:lvlText w:val="%4."/>
      <w:lvlJc w:val="left"/>
      <w:pPr>
        <w:ind w:left="3556" w:hanging="420"/>
      </w:pPr>
    </w:lvl>
    <w:lvl w:ilvl="4" w:tplc="04090019" w:tentative="1">
      <w:start w:val="1"/>
      <w:numFmt w:val="lowerLetter"/>
      <w:lvlText w:val="%5)"/>
      <w:lvlJc w:val="left"/>
      <w:pPr>
        <w:ind w:left="3976" w:hanging="420"/>
      </w:pPr>
    </w:lvl>
    <w:lvl w:ilvl="5" w:tplc="0409001B" w:tentative="1">
      <w:start w:val="1"/>
      <w:numFmt w:val="lowerRoman"/>
      <w:lvlText w:val="%6."/>
      <w:lvlJc w:val="right"/>
      <w:pPr>
        <w:ind w:left="4396" w:hanging="420"/>
      </w:pPr>
    </w:lvl>
    <w:lvl w:ilvl="6" w:tplc="0409000F" w:tentative="1">
      <w:start w:val="1"/>
      <w:numFmt w:val="decimal"/>
      <w:lvlText w:val="%7."/>
      <w:lvlJc w:val="left"/>
      <w:pPr>
        <w:ind w:left="4816" w:hanging="420"/>
      </w:pPr>
    </w:lvl>
    <w:lvl w:ilvl="7" w:tplc="04090019" w:tentative="1">
      <w:start w:val="1"/>
      <w:numFmt w:val="lowerLetter"/>
      <w:lvlText w:val="%8)"/>
      <w:lvlJc w:val="left"/>
      <w:pPr>
        <w:ind w:left="5236" w:hanging="420"/>
      </w:pPr>
    </w:lvl>
    <w:lvl w:ilvl="8" w:tplc="0409001B" w:tentative="1">
      <w:start w:val="1"/>
      <w:numFmt w:val="lowerRoman"/>
      <w:lvlText w:val="%9."/>
      <w:lvlJc w:val="right"/>
      <w:pPr>
        <w:ind w:left="5656" w:hanging="420"/>
      </w:pPr>
    </w:lvl>
  </w:abstractNum>
  <w:abstractNum w:abstractNumId="3" w15:restartNumberingAfterBreak="0">
    <w:nsid w:val="6D68089F"/>
    <w:multiLevelType w:val="hybridMultilevel"/>
    <w:tmpl w:val="319455E4"/>
    <w:lvl w:ilvl="0" w:tplc="2B6C3A7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F3D"/>
    <w:rsid w:val="0000439D"/>
    <w:rsid w:val="0001068F"/>
    <w:rsid w:val="0001436E"/>
    <w:rsid w:val="00020051"/>
    <w:rsid w:val="00026430"/>
    <w:rsid w:val="0004134D"/>
    <w:rsid w:val="00043181"/>
    <w:rsid w:val="000438B1"/>
    <w:rsid w:val="000449FB"/>
    <w:rsid w:val="000452F3"/>
    <w:rsid w:val="00052F1D"/>
    <w:rsid w:val="00057FF0"/>
    <w:rsid w:val="00060995"/>
    <w:rsid w:val="000652B8"/>
    <w:rsid w:val="00065BA7"/>
    <w:rsid w:val="0006671E"/>
    <w:rsid w:val="000674FB"/>
    <w:rsid w:val="000679C9"/>
    <w:rsid w:val="000711A0"/>
    <w:rsid w:val="00080BE2"/>
    <w:rsid w:val="00085724"/>
    <w:rsid w:val="00086060"/>
    <w:rsid w:val="00091A17"/>
    <w:rsid w:val="00097E64"/>
    <w:rsid w:val="000A0294"/>
    <w:rsid w:val="000A040D"/>
    <w:rsid w:val="000A4852"/>
    <w:rsid w:val="000A604A"/>
    <w:rsid w:val="000C1D5B"/>
    <w:rsid w:val="000C4AF2"/>
    <w:rsid w:val="000C5C68"/>
    <w:rsid w:val="000D0C39"/>
    <w:rsid w:val="000D1E2B"/>
    <w:rsid w:val="000D2394"/>
    <w:rsid w:val="000D5DCD"/>
    <w:rsid w:val="000D74D7"/>
    <w:rsid w:val="000E32CC"/>
    <w:rsid w:val="000E3513"/>
    <w:rsid w:val="000E770F"/>
    <w:rsid w:val="000F360C"/>
    <w:rsid w:val="001016DC"/>
    <w:rsid w:val="00102EC9"/>
    <w:rsid w:val="00105AE0"/>
    <w:rsid w:val="0010617F"/>
    <w:rsid w:val="00110304"/>
    <w:rsid w:val="001127D8"/>
    <w:rsid w:val="001165CA"/>
    <w:rsid w:val="00121FA0"/>
    <w:rsid w:val="00122E48"/>
    <w:rsid w:val="00126202"/>
    <w:rsid w:val="00134A18"/>
    <w:rsid w:val="001479EB"/>
    <w:rsid w:val="00150365"/>
    <w:rsid w:val="00151987"/>
    <w:rsid w:val="00152E91"/>
    <w:rsid w:val="00161B6E"/>
    <w:rsid w:val="00174670"/>
    <w:rsid w:val="001826D6"/>
    <w:rsid w:val="00183C68"/>
    <w:rsid w:val="00183E68"/>
    <w:rsid w:val="00184470"/>
    <w:rsid w:val="00187FD8"/>
    <w:rsid w:val="00193AEB"/>
    <w:rsid w:val="001A27A4"/>
    <w:rsid w:val="001A5A0B"/>
    <w:rsid w:val="001B1F59"/>
    <w:rsid w:val="001B4E03"/>
    <w:rsid w:val="001B5AB0"/>
    <w:rsid w:val="001C6039"/>
    <w:rsid w:val="001D2909"/>
    <w:rsid w:val="001E30FF"/>
    <w:rsid w:val="001E5614"/>
    <w:rsid w:val="001E670B"/>
    <w:rsid w:val="001F0D6B"/>
    <w:rsid w:val="001F3147"/>
    <w:rsid w:val="001F4D7F"/>
    <w:rsid w:val="001F6F36"/>
    <w:rsid w:val="001F7199"/>
    <w:rsid w:val="001F75CA"/>
    <w:rsid w:val="002004E5"/>
    <w:rsid w:val="00204850"/>
    <w:rsid w:val="002058F9"/>
    <w:rsid w:val="00210BF9"/>
    <w:rsid w:val="00211668"/>
    <w:rsid w:val="00213C2A"/>
    <w:rsid w:val="002168DF"/>
    <w:rsid w:val="0023262A"/>
    <w:rsid w:val="00235558"/>
    <w:rsid w:val="0024213B"/>
    <w:rsid w:val="00244E1E"/>
    <w:rsid w:val="00246ABA"/>
    <w:rsid w:val="002539BF"/>
    <w:rsid w:val="00257803"/>
    <w:rsid w:val="0026261B"/>
    <w:rsid w:val="00262B47"/>
    <w:rsid w:val="00264F3D"/>
    <w:rsid w:val="00266A9B"/>
    <w:rsid w:val="00274965"/>
    <w:rsid w:val="00274B3C"/>
    <w:rsid w:val="00274EBD"/>
    <w:rsid w:val="0028065F"/>
    <w:rsid w:val="00283B15"/>
    <w:rsid w:val="002862EF"/>
    <w:rsid w:val="00290F97"/>
    <w:rsid w:val="00291251"/>
    <w:rsid w:val="00294884"/>
    <w:rsid w:val="002A55B2"/>
    <w:rsid w:val="002A57C8"/>
    <w:rsid w:val="002B1B90"/>
    <w:rsid w:val="002B3C93"/>
    <w:rsid w:val="002B7C6F"/>
    <w:rsid w:val="002C1765"/>
    <w:rsid w:val="002C291F"/>
    <w:rsid w:val="002C6022"/>
    <w:rsid w:val="002D074D"/>
    <w:rsid w:val="002D122E"/>
    <w:rsid w:val="002D380B"/>
    <w:rsid w:val="002D6DD0"/>
    <w:rsid w:val="002E2A59"/>
    <w:rsid w:val="002E6768"/>
    <w:rsid w:val="002F2077"/>
    <w:rsid w:val="002F2FF8"/>
    <w:rsid w:val="002F4452"/>
    <w:rsid w:val="002F71DD"/>
    <w:rsid w:val="003015AB"/>
    <w:rsid w:val="0030261A"/>
    <w:rsid w:val="0030483A"/>
    <w:rsid w:val="00311501"/>
    <w:rsid w:val="00311BA5"/>
    <w:rsid w:val="003147F8"/>
    <w:rsid w:val="003151B0"/>
    <w:rsid w:val="00320B6E"/>
    <w:rsid w:val="00321058"/>
    <w:rsid w:val="00323583"/>
    <w:rsid w:val="003239B8"/>
    <w:rsid w:val="0033040E"/>
    <w:rsid w:val="0033159B"/>
    <w:rsid w:val="00332112"/>
    <w:rsid w:val="00334124"/>
    <w:rsid w:val="0033473E"/>
    <w:rsid w:val="003358A7"/>
    <w:rsid w:val="003368A6"/>
    <w:rsid w:val="00346515"/>
    <w:rsid w:val="00356649"/>
    <w:rsid w:val="003625C3"/>
    <w:rsid w:val="00362C0D"/>
    <w:rsid w:val="0037126A"/>
    <w:rsid w:val="003761CB"/>
    <w:rsid w:val="00376764"/>
    <w:rsid w:val="003816F8"/>
    <w:rsid w:val="003832B3"/>
    <w:rsid w:val="00383852"/>
    <w:rsid w:val="00384503"/>
    <w:rsid w:val="00387BAE"/>
    <w:rsid w:val="00391691"/>
    <w:rsid w:val="003951D6"/>
    <w:rsid w:val="003A317F"/>
    <w:rsid w:val="003A551D"/>
    <w:rsid w:val="003A5B96"/>
    <w:rsid w:val="003B0E93"/>
    <w:rsid w:val="003B7437"/>
    <w:rsid w:val="003C549F"/>
    <w:rsid w:val="003D2623"/>
    <w:rsid w:val="003D41BB"/>
    <w:rsid w:val="003D6BA8"/>
    <w:rsid w:val="003D7F61"/>
    <w:rsid w:val="003E46D2"/>
    <w:rsid w:val="003E5FFC"/>
    <w:rsid w:val="003F3610"/>
    <w:rsid w:val="003F5581"/>
    <w:rsid w:val="003F62EC"/>
    <w:rsid w:val="003F6995"/>
    <w:rsid w:val="0040097D"/>
    <w:rsid w:val="0040193B"/>
    <w:rsid w:val="00404328"/>
    <w:rsid w:val="00405884"/>
    <w:rsid w:val="00412DC0"/>
    <w:rsid w:val="00413F53"/>
    <w:rsid w:val="0042178A"/>
    <w:rsid w:val="00424FEE"/>
    <w:rsid w:val="004255F1"/>
    <w:rsid w:val="00426555"/>
    <w:rsid w:val="00426B57"/>
    <w:rsid w:val="00430600"/>
    <w:rsid w:val="00431C69"/>
    <w:rsid w:val="004368F1"/>
    <w:rsid w:val="00436C23"/>
    <w:rsid w:val="00442EDB"/>
    <w:rsid w:val="00455CDE"/>
    <w:rsid w:val="00455EE5"/>
    <w:rsid w:val="0045600B"/>
    <w:rsid w:val="0046003D"/>
    <w:rsid w:val="0046017F"/>
    <w:rsid w:val="00461BF1"/>
    <w:rsid w:val="0046294D"/>
    <w:rsid w:val="00466E3B"/>
    <w:rsid w:val="004724FB"/>
    <w:rsid w:val="0047498F"/>
    <w:rsid w:val="00481A64"/>
    <w:rsid w:val="00487814"/>
    <w:rsid w:val="00491382"/>
    <w:rsid w:val="0049217D"/>
    <w:rsid w:val="0049243E"/>
    <w:rsid w:val="00492442"/>
    <w:rsid w:val="0049351C"/>
    <w:rsid w:val="00493A60"/>
    <w:rsid w:val="00495D76"/>
    <w:rsid w:val="004A00A2"/>
    <w:rsid w:val="004A1D40"/>
    <w:rsid w:val="004A3F45"/>
    <w:rsid w:val="004A76D3"/>
    <w:rsid w:val="004B099E"/>
    <w:rsid w:val="004B2A82"/>
    <w:rsid w:val="004B44E3"/>
    <w:rsid w:val="004B4916"/>
    <w:rsid w:val="004B6B08"/>
    <w:rsid w:val="004C03AC"/>
    <w:rsid w:val="004C5533"/>
    <w:rsid w:val="004C5A77"/>
    <w:rsid w:val="004C6465"/>
    <w:rsid w:val="004C7648"/>
    <w:rsid w:val="004D0718"/>
    <w:rsid w:val="004D1DC0"/>
    <w:rsid w:val="004D24C2"/>
    <w:rsid w:val="004D4975"/>
    <w:rsid w:val="004D5287"/>
    <w:rsid w:val="004D5641"/>
    <w:rsid w:val="004F34BE"/>
    <w:rsid w:val="004F5B2A"/>
    <w:rsid w:val="004F751D"/>
    <w:rsid w:val="00500DC5"/>
    <w:rsid w:val="00501402"/>
    <w:rsid w:val="005033AB"/>
    <w:rsid w:val="00512A29"/>
    <w:rsid w:val="00513AB7"/>
    <w:rsid w:val="00513FA5"/>
    <w:rsid w:val="00514086"/>
    <w:rsid w:val="005167CE"/>
    <w:rsid w:val="00525654"/>
    <w:rsid w:val="005264B6"/>
    <w:rsid w:val="0053193D"/>
    <w:rsid w:val="005333BB"/>
    <w:rsid w:val="0053704A"/>
    <w:rsid w:val="00537DD6"/>
    <w:rsid w:val="00540888"/>
    <w:rsid w:val="00542644"/>
    <w:rsid w:val="0054385F"/>
    <w:rsid w:val="00543DE7"/>
    <w:rsid w:val="00543ED4"/>
    <w:rsid w:val="00551BC6"/>
    <w:rsid w:val="00553BD8"/>
    <w:rsid w:val="0056317A"/>
    <w:rsid w:val="00564D83"/>
    <w:rsid w:val="00566F67"/>
    <w:rsid w:val="0057159E"/>
    <w:rsid w:val="00572A51"/>
    <w:rsid w:val="00573F29"/>
    <w:rsid w:val="00581C69"/>
    <w:rsid w:val="00583B9E"/>
    <w:rsid w:val="00584F1D"/>
    <w:rsid w:val="00587E76"/>
    <w:rsid w:val="00591347"/>
    <w:rsid w:val="005922E0"/>
    <w:rsid w:val="005A3D75"/>
    <w:rsid w:val="005A4672"/>
    <w:rsid w:val="005A62FE"/>
    <w:rsid w:val="005C13AB"/>
    <w:rsid w:val="005C349D"/>
    <w:rsid w:val="005C675A"/>
    <w:rsid w:val="005C6A76"/>
    <w:rsid w:val="005C7B35"/>
    <w:rsid w:val="005D0C8B"/>
    <w:rsid w:val="005D2F58"/>
    <w:rsid w:val="005D5EF8"/>
    <w:rsid w:val="005F2B4B"/>
    <w:rsid w:val="005F44AF"/>
    <w:rsid w:val="005F4853"/>
    <w:rsid w:val="00600ED0"/>
    <w:rsid w:val="0060220B"/>
    <w:rsid w:val="00604C1F"/>
    <w:rsid w:val="00606D7F"/>
    <w:rsid w:val="0060750F"/>
    <w:rsid w:val="00610149"/>
    <w:rsid w:val="0061031D"/>
    <w:rsid w:val="00615B71"/>
    <w:rsid w:val="00615B96"/>
    <w:rsid w:val="00617771"/>
    <w:rsid w:val="0062130F"/>
    <w:rsid w:val="00622FD8"/>
    <w:rsid w:val="0062456A"/>
    <w:rsid w:val="0062468E"/>
    <w:rsid w:val="00625DB8"/>
    <w:rsid w:val="00636525"/>
    <w:rsid w:val="00651731"/>
    <w:rsid w:val="00651B36"/>
    <w:rsid w:val="006551CF"/>
    <w:rsid w:val="0065688A"/>
    <w:rsid w:val="00663DAD"/>
    <w:rsid w:val="00666FD8"/>
    <w:rsid w:val="006674C0"/>
    <w:rsid w:val="0067422D"/>
    <w:rsid w:val="006753AC"/>
    <w:rsid w:val="0067607A"/>
    <w:rsid w:val="00684057"/>
    <w:rsid w:val="00686972"/>
    <w:rsid w:val="006A1509"/>
    <w:rsid w:val="006A56C5"/>
    <w:rsid w:val="006A6BEB"/>
    <w:rsid w:val="006A77AD"/>
    <w:rsid w:val="006A7FBB"/>
    <w:rsid w:val="006B0643"/>
    <w:rsid w:val="006B27DC"/>
    <w:rsid w:val="006B3B76"/>
    <w:rsid w:val="006B781E"/>
    <w:rsid w:val="006D11EB"/>
    <w:rsid w:val="006D43AF"/>
    <w:rsid w:val="006D5576"/>
    <w:rsid w:val="006D778D"/>
    <w:rsid w:val="006E6AF9"/>
    <w:rsid w:val="006F0462"/>
    <w:rsid w:val="006F053D"/>
    <w:rsid w:val="006F1EEF"/>
    <w:rsid w:val="006F6F22"/>
    <w:rsid w:val="006F78DB"/>
    <w:rsid w:val="00700482"/>
    <w:rsid w:val="00700514"/>
    <w:rsid w:val="00703AC5"/>
    <w:rsid w:val="007057CA"/>
    <w:rsid w:val="007058C3"/>
    <w:rsid w:val="0071238D"/>
    <w:rsid w:val="00715252"/>
    <w:rsid w:val="00721D6C"/>
    <w:rsid w:val="00724F5A"/>
    <w:rsid w:val="007265E9"/>
    <w:rsid w:val="00727E2C"/>
    <w:rsid w:val="00730569"/>
    <w:rsid w:val="00731131"/>
    <w:rsid w:val="0074087D"/>
    <w:rsid w:val="0074364D"/>
    <w:rsid w:val="00743F40"/>
    <w:rsid w:val="00745EFB"/>
    <w:rsid w:val="00750226"/>
    <w:rsid w:val="00752101"/>
    <w:rsid w:val="00755874"/>
    <w:rsid w:val="00755F85"/>
    <w:rsid w:val="007722B5"/>
    <w:rsid w:val="00774FA2"/>
    <w:rsid w:val="00776C30"/>
    <w:rsid w:val="00776CE8"/>
    <w:rsid w:val="00776F42"/>
    <w:rsid w:val="00782562"/>
    <w:rsid w:val="00782905"/>
    <w:rsid w:val="007869D5"/>
    <w:rsid w:val="007916D8"/>
    <w:rsid w:val="00792675"/>
    <w:rsid w:val="00793118"/>
    <w:rsid w:val="00793224"/>
    <w:rsid w:val="00793D61"/>
    <w:rsid w:val="007947E4"/>
    <w:rsid w:val="00794EE8"/>
    <w:rsid w:val="00795399"/>
    <w:rsid w:val="007A0B52"/>
    <w:rsid w:val="007A1541"/>
    <w:rsid w:val="007A2A7B"/>
    <w:rsid w:val="007A3F96"/>
    <w:rsid w:val="007A6A2B"/>
    <w:rsid w:val="007B0779"/>
    <w:rsid w:val="007B1821"/>
    <w:rsid w:val="007B44FF"/>
    <w:rsid w:val="007C3B51"/>
    <w:rsid w:val="007C46C4"/>
    <w:rsid w:val="007C61C5"/>
    <w:rsid w:val="007D1968"/>
    <w:rsid w:val="007D3B8C"/>
    <w:rsid w:val="007D525C"/>
    <w:rsid w:val="007E4AC4"/>
    <w:rsid w:val="007E5879"/>
    <w:rsid w:val="007F3F51"/>
    <w:rsid w:val="00802732"/>
    <w:rsid w:val="0080686F"/>
    <w:rsid w:val="00807B4C"/>
    <w:rsid w:val="00812F24"/>
    <w:rsid w:val="00814B0A"/>
    <w:rsid w:val="00820B62"/>
    <w:rsid w:val="00826281"/>
    <w:rsid w:val="00834D84"/>
    <w:rsid w:val="008355E8"/>
    <w:rsid w:val="008356FF"/>
    <w:rsid w:val="00840A91"/>
    <w:rsid w:val="00841B85"/>
    <w:rsid w:val="00842AA8"/>
    <w:rsid w:val="0084407C"/>
    <w:rsid w:val="00844880"/>
    <w:rsid w:val="00845E56"/>
    <w:rsid w:val="00853768"/>
    <w:rsid w:val="008561AF"/>
    <w:rsid w:val="008561F4"/>
    <w:rsid w:val="008625E9"/>
    <w:rsid w:val="00863906"/>
    <w:rsid w:val="00866B5E"/>
    <w:rsid w:val="00866EC7"/>
    <w:rsid w:val="008707A8"/>
    <w:rsid w:val="00870889"/>
    <w:rsid w:val="00875577"/>
    <w:rsid w:val="00876CF0"/>
    <w:rsid w:val="00880F26"/>
    <w:rsid w:val="00882653"/>
    <w:rsid w:val="0089306B"/>
    <w:rsid w:val="008A2588"/>
    <w:rsid w:val="008A2785"/>
    <w:rsid w:val="008A28A8"/>
    <w:rsid w:val="008A468B"/>
    <w:rsid w:val="008B35CB"/>
    <w:rsid w:val="008B4016"/>
    <w:rsid w:val="008B4282"/>
    <w:rsid w:val="008B5F7D"/>
    <w:rsid w:val="008C7E7F"/>
    <w:rsid w:val="008D5C6B"/>
    <w:rsid w:val="008D6E4B"/>
    <w:rsid w:val="008E2DE0"/>
    <w:rsid w:val="008E3E72"/>
    <w:rsid w:val="008E4519"/>
    <w:rsid w:val="008F0484"/>
    <w:rsid w:val="008F16AC"/>
    <w:rsid w:val="008F569C"/>
    <w:rsid w:val="008F5D27"/>
    <w:rsid w:val="008F6A95"/>
    <w:rsid w:val="00905E8E"/>
    <w:rsid w:val="00905F53"/>
    <w:rsid w:val="00914323"/>
    <w:rsid w:val="00914B7A"/>
    <w:rsid w:val="00916F7E"/>
    <w:rsid w:val="00917ECC"/>
    <w:rsid w:val="009205FD"/>
    <w:rsid w:val="0092248A"/>
    <w:rsid w:val="00925661"/>
    <w:rsid w:val="009302D2"/>
    <w:rsid w:val="0093410E"/>
    <w:rsid w:val="0093745B"/>
    <w:rsid w:val="00947A62"/>
    <w:rsid w:val="00953687"/>
    <w:rsid w:val="00955244"/>
    <w:rsid w:val="0096231B"/>
    <w:rsid w:val="0096527A"/>
    <w:rsid w:val="009653BC"/>
    <w:rsid w:val="009674D3"/>
    <w:rsid w:val="009819F0"/>
    <w:rsid w:val="009853FC"/>
    <w:rsid w:val="00985B25"/>
    <w:rsid w:val="00995213"/>
    <w:rsid w:val="009A37BC"/>
    <w:rsid w:val="009A3DB2"/>
    <w:rsid w:val="009A4408"/>
    <w:rsid w:val="009A4FA0"/>
    <w:rsid w:val="009A711F"/>
    <w:rsid w:val="009B3702"/>
    <w:rsid w:val="009B48ED"/>
    <w:rsid w:val="009B5E39"/>
    <w:rsid w:val="009B6619"/>
    <w:rsid w:val="009B7360"/>
    <w:rsid w:val="009B74B8"/>
    <w:rsid w:val="009B74D6"/>
    <w:rsid w:val="009B7E3F"/>
    <w:rsid w:val="009C4335"/>
    <w:rsid w:val="009C48F9"/>
    <w:rsid w:val="009C7998"/>
    <w:rsid w:val="009D02B2"/>
    <w:rsid w:val="009D0F15"/>
    <w:rsid w:val="009D23DF"/>
    <w:rsid w:val="009D26A0"/>
    <w:rsid w:val="009D4466"/>
    <w:rsid w:val="009D76B7"/>
    <w:rsid w:val="009E07B6"/>
    <w:rsid w:val="009E1363"/>
    <w:rsid w:val="009E2D22"/>
    <w:rsid w:val="009E5242"/>
    <w:rsid w:val="009E63D9"/>
    <w:rsid w:val="009F0822"/>
    <w:rsid w:val="009F2F2E"/>
    <w:rsid w:val="009F3DB7"/>
    <w:rsid w:val="009F56A1"/>
    <w:rsid w:val="009F7266"/>
    <w:rsid w:val="009F796B"/>
    <w:rsid w:val="00A01695"/>
    <w:rsid w:val="00A06CAD"/>
    <w:rsid w:val="00A14A74"/>
    <w:rsid w:val="00A2099D"/>
    <w:rsid w:val="00A21ED3"/>
    <w:rsid w:val="00A22BBE"/>
    <w:rsid w:val="00A234BD"/>
    <w:rsid w:val="00A41B7A"/>
    <w:rsid w:val="00A45C11"/>
    <w:rsid w:val="00A504D9"/>
    <w:rsid w:val="00A52516"/>
    <w:rsid w:val="00A52B3B"/>
    <w:rsid w:val="00A5657C"/>
    <w:rsid w:val="00A63402"/>
    <w:rsid w:val="00A63AC3"/>
    <w:rsid w:val="00A65BCB"/>
    <w:rsid w:val="00A6644F"/>
    <w:rsid w:val="00A74260"/>
    <w:rsid w:val="00A75DE6"/>
    <w:rsid w:val="00A77332"/>
    <w:rsid w:val="00A81A55"/>
    <w:rsid w:val="00A8253C"/>
    <w:rsid w:val="00A85F24"/>
    <w:rsid w:val="00AA0B31"/>
    <w:rsid w:val="00AA1A3E"/>
    <w:rsid w:val="00AA5415"/>
    <w:rsid w:val="00AA5AB1"/>
    <w:rsid w:val="00AA7473"/>
    <w:rsid w:val="00AB2E4B"/>
    <w:rsid w:val="00AB3671"/>
    <w:rsid w:val="00AB3E62"/>
    <w:rsid w:val="00AB4FAF"/>
    <w:rsid w:val="00AB6395"/>
    <w:rsid w:val="00AB78BE"/>
    <w:rsid w:val="00AC1BEA"/>
    <w:rsid w:val="00AC4DB6"/>
    <w:rsid w:val="00AC6A70"/>
    <w:rsid w:val="00AD0A7E"/>
    <w:rsid w:val="00AD55CA"/>
    <w:rsid w:val="00AE4CF9"/>
    <w:rsid w:val="00AE7A1D"/>
    <w:rsid w:val="00AF0DE1"/>
    <w:rsid w:val="00AF3D75"/>
    <w:rsid w:val="00AF50FD"/>
    <w:rsid w:val="00AF59B5"/>
    <w:rsid w:val="00AF730A"/>
    <w:rsid w:val="00B01172"/>
    <w:rsid w:val="00B0185E"/>
    <w:rsid w:val="00B01A92"/>
    <w:rsid w:val="00B036E9"/>
    <w:rsid w:val="00B03FA5"/>
    <w:rsid w:val="00B10E22"/>
    <w:rsid w:val="00B154FE"/>
    <w:rsid w:val="00B163A6"/>
    <w:rsid w:val="00B17730"/>
    <w:rsid w:val="00B200ED"/>
    <w:rsid w:val="00B24D45"/>
    <w:rsid w:val="00B25B7B"/>
    <w:rsid w:val="00B30F50"/>
    <w:rsid w:val="00B32D06"/>
    <w:rsid w:val="00B449F3"/>
    <w:rsid w:val="00B5354D"/>
    <w:rsid w:val="00B542D6"/>
    <w:rsid w:val="00B54464"/>
    <w:rsid w:val="00B62710"/>
    <w:rsid w:val="00B63B61"/>
    <w:rsid w:val="00B64CE3"/>
    <w:rsid w:val="00B64F00"/>
    <w:rsid w:val="00B66F17"/>
    <w:rsid w:val="00B70ED7"/>
    <w:rsid w:val="00B714EE"/>
    <w:rsid w:val="00B766A6"/>
    <w:rsid w:val="00B76BF3"/>
    <w:rsid w:val="00B81F39"/>
    <w:rsid w:val="00B85ED3"/>
    <w:rsid w:val="00B96F3F"/>
    <w:rsid w:val="00BA6BC5"/>
    <w:rsid w:val="00BA733D"/>
    <w:rsid w:val="00BA7790"/>
    <w:rsid w:val="00BB149E"/>
    <w:rsid w:val="00BB28F9"/>
    <w:rsid w:val="00BB591F"/>
    <w:rsid w:val="00BC1870"/>
    <w:rsid w:val="00BC680E"/>
    <w:rsid w:val="00BD0D70"/>
    <w:rsid w:val="00BD22EB"/>
    <w:rsid w:val="00BE1682"/>
    <w:rsid w:val="00BE1B5B"/>
    <w:rsid w:val="00BE5B24"/>
    <w:rsid w:val="00BF1471"/>
    <w:rsid w:val="00BF47F8"/>
    <w:rsid w:val="00BF55F0"/>
    <w:rsid w:val="00BF767D"/>
    <w:rsid w:val="00C01217"/>
    <w:rsid w:val="00C0498F"/>
    <w:rsid w:val="00C07A03"/>
    <w:rsid w:val="00C12EA8"/>
    <w:rsid w:val="00C20E8A"/>
    <w:rsid w:val="00C2667D"/>
    <w:rsid w:val="00C26787"/>
    <w:rsid w:val="00C30225"/>
    <w:rsid w:val="00C328BB"/>
    <w:rsid w:val="00C41FFD"/>
    <w:rsid w:val="00C4409D"/>
    <w:rsid w:val="00C46879"/>
    <w:rsid w:val="00C510A0"/>
    <w:rsid w:val="00C52775"/>
    <w:rsid w:val="00C52C41"/>
    <w:rsid w:val="00C53663"/>
    <w:rsid w:val="00C601F1"/>
    <w:rsid w:val="00C62C55"/>
    <w:rsid w:val="00C644EF"/>
    <w:rsid w:val="00C6686A"/>
    <w:rsid w:val="00C7088F"/>
    <w:rsid w:val="00C7120D"/>
    <w:rsid w:val="00C71894"/>
    <w:rsid w:val="00C72454"/>
    <w:rsid w:val="00C733C5"/>
    <w:rsid w:val="00C8004C"/>
    <w:rsid w:val="00C816F4"/>
    <w:rsid w:val="00C82E49"/>
    <w:rsid w:val="00C875EF"/>
    <w:rsid w:val="00C95BBA"/>
    <w:rsid w:val="00C96BE0"/>
    <w:rsid w:val="00C97FFD"/>
    <w:rsid w:val="00CA0AFE"/>
    <w:rsid w:val="00CA0EAF"/>
    <w:rsid w:val="00CB16EC"/>
    <w:rsid w:val="00CB225A"/>
    <w:rsid w:val="00CC4691"/>
    <w:rsid w:val="00CC4884"/>
    <w:rsid w:val="00CC7D66"/>
    <w:rsid w:val="00CD1F3E"/>
    <w:rsid w:val="00CD2271"/>
    <w:rsid w:val="00CD4C13"/>
    <w:rsid w:val="00CD4F0E"/>
    <w:rsid w:val="00CE077A"/>
    <w:rsid w:val="00CE358B"/>
    <w:rsid w:val="00CE388C"/>
    <w:rsid w:val="00CE5610"/>
    <w:rsid w:val="00CE76F8"/>
    <w:rsid w:val="00D004A9"/>
    <w:rsid w:val="00D04076"/>
    <w:rsid w:val="00D07DE5"/>
    <w:rsid w:val="00D101E9"/>
    <w:rsid w:val="00D158E4"/>
    <w:rsid w:val="00D160BF"/>
    <w:rsid w:val="00D17DE5"/>
    <w:rsid w:val="00D21670"/>
    <w:rsid w:val="00D22117"/>
    <w:rsid w:val="00D2248C"/>
    <w:rsid w:val="00D37098"/>
    <w:rsid w:val="00D469E4"/>
    <w:rsid w:val="00D47368"/>
    <w:rsid w:val="00D5215F"/>
    <w:rsid w:val="00D54708"/>
    <w:rsid w:val="00D62E32"/>
    <w:rsid w:val="00D62F2B"/>
    <w:rsid w:val="00D66C82"/>
    <w:rsid w:val="00D80039"/>
    <w:rsid w:val="00D809A4"/>
    <w:rsid w:val="00D82402"/>
    <w:rsid w:val="00D833E6"/>
    <w:rsid w:val="00D84441"/>
    <w:rsid w:val="00D86645"/>
    <w:rsid w:val="00D877D9"/>
    <w:rsid w:val="00D9004A"/>
    <w:rsid w:val="00D90B5B"/>
    <w:rsid w:val="00D9225A"/>
    <w:rsid w:val="00D922EA"/>
    <w:rsid w:val="00DA1CFC"/>
    <w:rsid w:val="00DA29EC"/>
    <w:rsid w:val="00DA3731"/>
    <w:rsid w:val="00DA38B0"/>
    <w:rsid w:val="00DA42E3"/>
    <w:rsid w:val="00DA4D78"/>
    <w:rsid w:val="00DA7BEE"/>
    <w:rsid w:val="00DB1FCA"/>
    <w:rsid w:val="00DB2E74"/>
    <w:rsid w:val="00DB33B0"/>
    <w:rsid w:val="00DC2788"/>
    <w:rsid w:val="00DC2BAF"/>
    <w:rsid w:val="00DC312B"/>
    <w:rsid w:val="00DC6455"/>
    <w:rsid w:val="00DD13CA"/>
    <w:rsid w:val="00DD180C"/>
    <w:rsid w:val="00DD3E2B"/>
    <w:rsid w:val="00DD75FB"/>
    <w:rsid w:val="00DE1ACE"/>
    <w:rsid w:val="00DE6F49"/>
    <w:rsid w:val="00DF0A20"/>
    <w:rsid w:val="00DF3EB4"/>
    <w:rsid w:val="00DF638A"/>
    <w:rsid w:val="00E02F1E"/>
    <w:rsid w:val="00E1035E"/>
    <w:rsid w:val="00E20D1B"/>
    <w:rsid w:val="00E21A57"/>
    <w:rsid w:val="00E31415"/>
    <w:rsid w:val="00E3549E"/>
    <w:rsid w:val="00E37050"/>
    <w:rsid w:val="00E40C08"/>
    <w:rsid w:val="00E44F7B"/>
    <w:rsid w:val="00E45938"/>
    <w:rsid w:val="00E500CD"/>
    <w:rsid w:val="00E511DC"/>
    <w:rsid w:val="00E5200D"/>
    <w:rsid w:val="00E5200F"/>
    <w:rsid w:val="00E56C67"/>
    <w:rsid w:val="00E61DCD"/>
    <w:rsid w:val="00E6346C"/>
    <w:rsid w:val="00E65A46"/>
    <w:rsid w:val="00E66F49"/>
    <w:rsid w:val="00E67098"/>
    <w:rsid w:val="00E67326"/>
    <w:rsid w:val="00E7349E"/>
    <w:rsid w:val="00E759EF"/>
    <w:rsid w:val="00E802F2"/>
    <w:rsid w:val="00E803A8"/>
    <w:rsid w:val="00E81D5B"/>
    <w:rsid w:val="00E926B5"/>
    <w:rsid w:val="00E96CF2"/>
    <w:rsid w:val="00EB1585"/>
    <w:rsid w:val="00EB2359"/>
    <w:rsid w:val="00EB3382"/>
    <w:rsid w:val="00EB53F0"/>
    <w:rsid w:val="00EB5699"/>
    <w:rsid w:val="00EB761B"/>
    <w:rsid w:val="00EC2582"/>
    <w:rsid w:val="00EC65D8"/>
    <w:rsid w:val="00EE31AD"/>
    <w:rsid w:val="00EE3840"/>
    <w:rsid w:val="00EE4EF0"/>
    <w:rsid w:val="00EE7344"/>
    <w:rsid w:val="00EF46E1"/>
    <w:rsid w:val="00EF477B"/>
    <w:rsid w:val="00EF645E"/>
    <w:rsid w:val="00EF6FDF"/>
    <w:rsid w:val="00EF738C"/>
    <w:rsid w:val="00F00A2C"/>
    <w:rsid w:val="00F04D03"/>
    <w:rsid w:val="00F055C5"/>
    <w:rsid w:val="00F10D09"/>
    <w:rsid w:val="00F127DA"/>
    <w:rsid w:val="00F1311A"/>
    <w:rsid w:val="00F16C4F"/>
    <w:rsid w:val="00F170A6"/>
    <w:rsid w:val="00F173EC"/>
    <w:rsid w:val="00F21F07"/>
    <w:rsid w:val="00F22966"/>
    <w:rsid w:val="00F2328F"/>
    <w:rsid w:val="00F25336"/>
    <w:rsid w:val="00F30307"/>
    <w:rsid w:val="00F341E6"/>
    <w:rsid w:val="00F34A22"/>
    <w:rsid w:val="00F359B7"/>
    <w:rsid w:val="00F4215A"/>
    <w:rsid w:val="00F43A9F"/>
    <w:rsid w:val="00F45FAB"/>
    <w:rsid w:val="00F47872"/>
    <w:rsid w:val="00F47C84"/>
    <w:rsid w:val="00F500D1"/>
    <w:rsid w:val="00F521AE"/>
    <w:rsid w:val="00F540E3"/>
    <w:rsid w:val="00F546D4"/>
    <w:rsid w:val="00F5590D"/>
    <w:rsid w:val="00F63C84"/>
    <w:rsid w:val="00F65688"/>
    <w:rsid w:val="00F67E45"/>
    <w:rsid w:val="00F7000D"/>
    <w:rsid w:val="00F70E11"/>
    <w:rsid w:val="00F71D3C"/>
    <w:rsid w:val="00F72361"/>
    <w:rsid w:val="00F7236B"/>
    <w:rsid w:val="00F7262E"/>
    <w:rsid w:val="00F740BD"/>
    <w:rsid w:val="00F74BE9"/>
    <w:rsid w:val="00F81CED"/>
    <w:rsid w:val="00F8318C"/>
    <w:rsid w:val="00F850BE"/>
    <w:rsid w:val="00F86065"/>
    <w:rsid w:val="00F878EE"/>
    <w:rsid w:val="00F90DE9"/>
    <w:rsid w:val="00FA04FF"/>
    <w:rsid w:val="00FA3AB8"/>
    <w:rsid w:val="00FA3BB3"/>
    <w:rsid w:val="00FA3BE9"/>
    <w:rsid w:val="00FB3684"/>
    <w:rsid w:val="00FB3EED"/>
    <w:rsid w:val="00FB4306"/>
    <w:rsid w:val="00FB6619"/>
    <w:rsid w:val="00FC0203"/>
    <w:rsid w:val="00FC10AC"/>
    <w:rsid w:val="00FC1F01"/>
    <w:rsid w:val="00FC2966"/>
    <w:rsid w:val="00FC38CE"/>
    <w:rsid w:val="00FC71A9"/>
    <w:rsid w:val="00FC77AA"/>
    <w:rsid w:val="00FC7940"/>
    <w:rsid w:val="00FD0FCC"/>
    <w:rsid w:val="00FD31B5"/>
    <w:rsid w:val="00FD3780"/>
    <w:rsid w:val="00FD58B2"/>
    <w:rsid w:val="00FE1016"/>
    <w:rsid w:val="00FE296C"/>
    <w:rsid w:val="00FE6A35"/>
    <w:rsid w:val="00FF4544"/>
    <w:rsid w:val="00FF4796"/>
    <w:rsid w:val="00FF6EE6"/>
    <w:rsid w:val="00FF710D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541E4-F6A3-4C4B-9529-EA00D056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F3D"/>
    <w:pPr>
      <w:widowControl w:val="0"/>
      <w:ind w:firstLine="584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1C69"/>
    <w:pPr>
      <w:keepNext/>
      <w:keepLines/>
      <w:spacing w:before="340" w:after="330" w:line="578" w:lineRule="auto"/>
      <w:ind w:firstLine="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4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64F3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D0C8B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7467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74670"/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431C69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F1311A"/>
    <w:rPr>
      <w:color w:val="0000FF" w:themeColor="hyperlink"/>
      <w:u w:val="single"/>
    </w:rPr>
  </w:style>
  <w:style w:type="paragraph" w:customStyle="1" w:styleId="Default">
    <w:name w:val="Default"/>
    <w:rsid w:val="005C349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a">
    <w:name w:val="Plain Text"/>
    <w:basedOn w:val="a"/>
    <w:link w:val="ab"/>
    <w:rsid w:val="0096231B"/>
    <w:pPr>
      <w:ind w:firstLine="0"/>
    </w:pPr>
    <w:rPr>
      <w:rFonts w:ascii="宋体" w:hAnsi="Courier New"/>
      <w:szCs w:val="20"/>
    </w:rPr>
  </w:style>
  <w:style w:type="character" w:customStyle="1" w:styleId="ab">
    <w:name w:val="纯文本 字符"/>
    <w:basedOn w:val="a0"/>
    <w:link w:val="aa"/>
    <w:rsid w:val="0096231B"/>
    <w:rPr>
      <w:rFonts w:ascii="宋体" w:hAnsi="Courier New"/>
      <w:kern w:val="2"/>
      <w:sz w:val="21"/>
    </w:rPr>
  </w:style>
  <w:style w:type="paragraph" w:styleId="ac">
    <w:name w:val="macro"/>
    <w:link w:val="ad"/>
    <w:semiHidden/>
    <w:rsid w:val="00962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character" w:customStyle="1" w:styleId="ad">
    <w:name w:val="宏文本 字符"/>
    <w:basedOn w:val="a0"/>
    <w:link w:val="ac"/>
    <w:semiHidden/>
    <w:rsid w:val="0096231B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C0498F"/>
    <w:pPr>
      <w:ind w:firstLineChars="200" w:firstLine="420"/>
    </w:pPr>
  </w:style>
  <w:style w:type="paragraph" w:styleId="af">
    <w:name w:val="Normal (Web)"/>
    <w:basedOn w:val="a"/>
    <w:uiPriority w:val="99"/>
    <w:unhideWhenUsed/>
    <w:rsid w:val="0001068F"/>
    <w:pPr>
      <w:widowControl/>
      <w:spacing w:before="100" w:beforeAutospacing="1" w:after="100" w:afterAutospacing="1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058F9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2058F9"/>
    <w:rPr>
      <w:kern w:val="2"/>
      <w:sz w:val="18"/>
      <w:szCs w:val="18"/>
    </w:rPr>
  </w:style>
  <w:style w:type="paragraph" w:styleId="af2">
    <w:name w:val="Revision"/>
    <w:hidden/>
    <w:uiPriority w:val="99"/>
    <w:semiHidden/>
    <w:rsid w:val="00E103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jy@cpa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BF0C-9E5D-4173-85E0-08C37874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郭海英</cp:lastModifiedBy>
  <cp:revision>187</cp:revision>
  <cp:lastPrinted>2017-02-08T01:31:00Z</cp:lastPrinted>
  <dcterms:created xsi:type="dcterms:W3CDTF">2016-01-20T02:02:00Z</dcterms:created>
  <dcterms:modified xsi:type="dcterms:W3CDTF">2018-01-30T02:55:00Z</dcterms:modified>
</cp:coreProperties>
</file>