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1404" w14:textId="3DD127F7" w:rsidR="00E227B0" w:rsidRPr="002808C6" w:rsidRDefault="000B1FEE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2808C6">
        <w:rPr>
          <w:rFonts w:ascii="黑体" w:eastAsia="黑体" w:hAnsi="黑体" w:hint="eastAsia"/>
          <w:sz w:val="32"/>
          <w:szCs w:val="32"/>
        </w:rPr>
        <w:t>附件</w:t>
      </w:r>
      <w:r w:rsidR="00BB415C">
        <w:rPr>
          <w:rFonts w:ascii="黑体" w:eastAsia="黑体" w:hAnsi="黑体" w:hint="eastAsia"/>
          <w:sz w:val="32"/>
          <w:szCs w:val="32"/>
        </w:rPr>
        <w:t>1</w:t>
      </w:r>
    </w:p>
    <w:p w14:paraId="7D6E4061" w14:textId="77777777" w:rsidR="00E227B0" w:rsidRDefault="00E227B0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63F57C5B" w14:textId="2BE76EAE" w:rsidR="00E227B0" w:rsidRPr="002808C6" w:rsidRDefault="000B1FEE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 w:rsidRPr="002808C6">
        <w:rPr>
          <w:rFonts w:ascii="方正小标宋简体" w:eastAsia="方正小标宋简体" w:hAnsi="仿宋" w:hint="eastAsia"/>
          <w:sz w:val="32"/>
          <w:szCs w:val="32"/>
        </w:rPr>
        <w:t>第十五届临床药学实践与个体化治疗</w:t>
      </w:r>
      <w:r w:rsidR="002808C6" w:rsidRPr="002808C6">
        <w:rPr>
          <w:rFonts w:ascii="方正小标宋简体" w:eastAsia="方正小标宋简体" w:hAnsi="仿宋" w:hint="eastAsia"/>
          <w:sz w:val="32"/>
          <w:szCs w:val="32"/>
        </w:rPr>
        <w:t>研讨会</w:t>
      </w:r>
      <w:r w:rsidRPr="002808C6">
        <w:rPr>
          <w:rFonts w:ascii="方正小标宋简体" w:eastAsia="方正小标宋简体" w:hAnsi="仿宋" w:hint="eastAsia"/>
          <w:sz w:val="32"/>
          <w:szCs w:val="32"/>
        </w:rPr>
        <w:t>参会回执</w:t>
      </w:r>
    </w:p>
    <w:p w14:paraId="15B91111" w14:textId="77777777" w:rsidR="00E227B0" w:rsidRDefault="00E227B0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903"/>
        <w:gridCol w:w="926"/>
        <w:gridCol w:w="1430"/>
        <w:gridCol w:w="1425"/>
        <w:gridCol w:w="1927"/>
        <w:gridCol w:w="1389"/>
      </w:tblGrid>
      <w:tr w:rsidR="00E227B0" w14:paraId="650D7A8E" w14:textId="77777777">
        <w:trPr>
          <w:trHeight w:val="541"/>
          <w:jc w:val="center"/>
        </w:trPr>
        <w:tc>
          <w:tcPr>
            <w:tcW w:w="1097" w:type="dxa"/>
          </w:tcPr>
          <w:p w14:paraId="09C3D6AC" w14:textId="77777777" w:rsidR="00E227B0" w:rsidRDefault="000B1F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03" w:type="dxa"/>
          </w:tcPr>
          <w:p w14:paraId="3225D6B7" w14:textId="77777777" w:rsidR="00E227B0" w:rsidRDefault="000B1F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926" w:type="dxa"/>
          </w:tcPr>
          <w:p w14:paraId="3013131C" w14:textId="77777777" w:rsidR="00E227B0" w:rsidRDefault="000B1FEE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职称</w:t>
            </w:r>
          </w:p>
        </w:tc>
        <w:tc>
          <w:tcPr>
            <w:tcW w:w="1430" w:type="dxa"/>
          </w:tcPr>
          <w:p w14:paraId="232C2471" w14:textId="77777777" w:rsidR="00E227B0" w:rsidRDefault="000B1FEE" w:rsidP="00E9226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单位</w:t>
            </w:r>
          </w:p>
        </w:tc>
        <w:tc>
          <w:tcPr>
            <w:tcW w:w="1425" w:type="dxa"/>
          </w:tcPr>
          <w:p w14:paraId="31716C91" w14:textId="77777777" w:rsidR="00E227B0" w:rsidRDefault="000B1FEE" w:rsidP="00E9226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shd w:val="clear" w:color="auto" w:fill="auto"/>
          </w:tcPr>
          <w:p w14:paraId="34C4F856" w14:textId="43B6A0E5" w:rsidR="00E227B0" w:rsidRDefault="00E92261" w:rsidP="00E9226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邮箱</w:t>
            </w:r>
          </w:p>
        </w:tc>
        <w:tc>
          <w:tcPr>
            <w:tcW w:w="1389" w:type="dxa"/>
            <w:shd w:val="clear" w:color="auto" w:fill="auto"/>
          </w:tcPr>
          <w:p w14:paraId="6A6CE684" w14:textId="77777777" w:rsidR="00E227B0" w:rsidRDefault="000B1FEE" w:rsidP="00E92261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pacing w:val="-1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pacing w:val="-10"/>
                <w:sz w:val="28"/>
                <w:szCs w:val="28"/>
              </w:rPr>
              <w:t>住宿时间</w:t>
            </w:r>
          </w:p>
        </w:tc>
      </w:tr>
      <w:tr w:rsidR="00E227B0" w14:paraId="639F5A02" w14:textId="77777777">
        <w:trPr>
          <w:trHeight w:val="775"/>
          <w:jc w:val="center"/>
        </w:trPr>
        <w:tc>
          <w:tcPr>
            <w:tcW w:w="1097" w:type="dxa"/>
          </w:tcPr>
          <w:p w14:paraId="5E7FEBDC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29C40C38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490C273F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A28753A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BF500D2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44CD1223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25F2C142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E227B0" w14:paraId="0D1D5450" w14:textId="77777777">
        <w:trPr>
          <w:trHeight w:val="689"/>
          <w:jc w:val="center"/>
        </w:trPr>
        <w:tc>
          <w:tcPr>
            <w:tcW w:w="1097" w:type="dxa"/>
          </w:tcPr>
          <w:p w14:paraId="16ACE827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03C745FD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6AF93E0C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D0D993C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4493157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042982B8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2AE916A8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E227B0" w14:paraId="4FE6E943" w14:textId="77777777">
        <w:trPr>
          <w:trHeight w:val="686"/>
          <w:jc w:val="center"/>
        </w:trPr>
        <w:tc>
          <w:tcPr>
            <w:tcW w:w="1097" w:type="dxa"/>
          </w:tcPr>
          <w:p w14:paraId="33F7EFAA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072ABD07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309194DA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6F9C42D8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2D53CE3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4A4C81E9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1A8A3348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E227B0" w14:paraId="2325238F" w14:textId="77777777">
        <w:trPr>
          <w:trHeight w:val="705"/>
          <w:jc w:val="center"/>
        </w:trPr>
        <w:tc>
          <w:tcPr>
            <w:tcW w:w="1097" w:type="dxa"/>
          </w:tcPr>
          <w:p w14:paraId="436B39AF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7654D760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7C03D17E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AC9FE2F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25FE5FB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6397F45C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32BEE607" w14:textId="77777777" w:rsidR="00E227B0" w:rsidRDefault="00E227B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2808C6" w14:paraId="1EEFB014" w14:textId="77777777">
        <w:trPr>
          <w:trHeight w:val="705"/>
          <w:jc w:val="center"/>
        </w:trPr>
        <w:tc>
          <w:tcPr>
            <w:tcW w:w="1097" w:type="dxa"/>
          </w:tcPr>
          <w:p w14:paraId="062DFDBA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03" w:type="dxa"/>
          </w:tcPr>
          <w:p w14:paraId="2D6B8138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926" w:type="dxa"/>
          </w:tcPr>
          <w:p w14:paraId="1049011C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BBC58C0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3A5A5D3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64D774F4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14:paraId="38AEA4A9" w14:textId="77777777" w:rsidR="002808C6" w:rsidRDefault="002808C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</w:tbl>
    <w:p w14:paraId="3658D697" w14:textId="77777777" w:rsidR="00E227B0" w:rsidRDefault="00E227B0">
      <w:pPr>
        <w:adjustRightInd w:val="0"/>
        <w:snapToGrid w:val="0"/>
        <w:spacing w:line="360" w:lineRule="auto"/>
        <w:rPr>
          <w:rFonts w:ascii="仿宋" w:eastAsia="仿宋" w:hAnsi="仿宋"/>
          <w:b/>
          <w:bCs/>
          <w:sz w:val="32"/>
          <w:szCs w:val="32"/>
        </w:rPr>
      </w:pPr>
    </w:p>
    <w:p w14:paraId="6661AA1D" w14:textId="4FC897EA" w:rsidR="00E227B0" w:rsidRPr="000E05D4" w:rsidRDefault="00E227B0" w:rsidP="00EC699D">
      <w:pPr>
        <w:widowControl/>
        <w:jc w:val="left"/>
        <w:rPr>
          <w:sz w:val="32"/>
          <w:szCs w:val="32"/>
        </w:rPr>
      </w:pPr>
    </w:p>
    <w:sectPr w:rsidR="00E227B0" w:rsidRPr="000E05D4" w:rsidSect="000E05D4">
      <w:footerReference w:type="default" r:id="rId6"/>
      <w:pgSz w:w="11906" w:h="16838"/>
      <w:pgMar w:top="1985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0C18" w14:textId="77777777" w:rsidR="002F4C44" w:rsidRDefault="002F4C44">
      <w:r>
        <w:separator/>
      </w:r>
    </w:p>
  </w:endnote>
  <w:endnote w:type="continuationSeparator" w:id="0">
    <w:p w14:paraId="08D34144" w14:textId="77777777" w:rsidR="002F4C44" w:rsidRDefault="002F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33CDF87-3A22-4348-B276-D7323A5F5FE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62BF3B75-F9DB-4A7A-8EE9-6B6046BF9C3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12326"/>
    </w:sdtPr>
    <w:sdtEndPr>
      <w:rPr>
        <w:rFonts w:ascii="Times New Roman" w:hAnsi="Times New Roman" w:cs="Times New Roman"/>
        <w:sz w:val="21"/>
        <w:szCs w:val="21"/>
      </w:rPr>
    </w:sdtEndPr>
    <w:sdtContent>
      <w:p w14:paraId="46CACDE4" w14:textId="77777777" w:rsidR="00E227B0" w:rsidRDefault="000B1FEE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001D095" w14:textId="77777777" w:rsidR="00E227B0" w:rsidRDefault="00E22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6FD3" w14:textId="77777777" w:rsidR="002F4C44" w:rsidRDefault="002F4C44">
      <w:r>
        <w:separator/>
      </w:r>
    </w:p>
  </w:footnote>
  <w:footnote w:type="continuationSeparator" w:id="0">
    <w:p w14:paraId="4C5EB708" w14:textId="77777777" w:rsidR="002F4C44" w:rsidRDefault="002F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0OWU0ZWEzNTU2ZDc4OTA1YjY4NjUxMmIyZTI5NDUifQ=="/>
  </w:docVars>
  <w:rsids>
    <w:rsidRoot w:val="00DC2CCE"/>
    <w:rsid w:val="00020765"/>
    <w:rsid w:val="000B1FEE"/>
    <w:rsid w:val="000D4101"/>
    <w:rsid w:val="000E05D4"/>
    <w:rsid w:val="000E4184"/>
    <w:rsid w:val="00135D99"/>
    <w:rsid w:val="00175F77"/>
    <w:rsid w:val="00184387"/>
    <w:rsid w:val="00194F02"/>
    <w:rsid w:val="001F7656"/>
    <w:rsid w:val="00253A86"/>
    <w:rsid w:val="002808C6"/>
    <w:rsid w:val="002A331B"/>
    <w:rsid w:val="002E6B61"/>
    <w:rsid w:val="002F4C44"/>
    <w:rsid w:val="00303F99"/>
    <w:rsid w:val="003312B6"/>
    <w:rsid w:val="00350AF2"/>
    <w:rsid w:val="003557C6"/>
    <w:rsid w:val="00383E40"/>
    <w:rsid w:val="003B2C40"/>
    <w:rsid w:val="004103AC"/>
    <w:rsid w:val="00415B77"/>
    <w:rsid w:val="00436F04"/>
    <w:rsid w:val="004A32AD"/>
    <w:rsid w:val="00532F71"/>
    <w:rsid w:val="005B0AB3"/>
    <w:rsid w:val="005C6EA8"/>
    <w:rsid w:val="00643E8E"/>
    <w:rsid w:val="006711BC"/>
    <w:rsid w:val="00707DD4"/>
    <w:rsid w:val="00760657"/>
    <w:rsid w:val="00765C8A"/>
    <w:rsid w:val="0078169D"/>
    <w:rsid w:val="00830636"/>
    <w:rsid w:val="008660C6"/>
    <w:rsid w:val="0099787C"/>
    <w:rsid w:val="009E5791"/>
    <w:rsid w:val="009F2CFE"/>
    <w:rsid w:val="009F3E40"/>
    <w:rsid w:val="00A13AEC"/>
    <w:rsid w:val="00A320AA"/>
    <w:rsid w:val="00AE7040"/>
    <w:rsid w:val="00AF61D6"/>
    <w:rsid w:val="00B479B0"/>
    <w:rsid w:val="00B51066"/>
    <w:rsid w:val="00BB415C"/>
    <w:rsid w:val="00C73C52"/>
    <w:rsid w:val="00CE0CE9"/>
    <w:rsid w:val="00D00E55"/>
    <w:rsid w:val="00D95878"/>
    <w:rsid w:val="00DA3C69"/>
    <w:rsid w:val="00DB76A2"/>
    <w:rsid w:val="00DC2CCE"/>
    <w:rsid w:val="00E227B0"/>
    <w:rsid w:val="00E92261"/>
    <w:rsid w:val="00EC699D"/>
    <w:rsid w:val="00EF0055"/>
    <w:rsid w:val="00EF2E6B"/>
    <w:rsid w:val="00F771B2"/>
    <w:rsid w:val="00F82852"/>
    <w:rsid w:val="00FF29F3"/>
    <w:rsid w:val="0E837FE6"/>
    <w:rsid w:val="11025D89"/>
    <w:rsid w:val="1C286B88"/>
    <w:rsid w:val="281F19F3"/>
    <w:rsid w:val="310857FE"/>
    <w:rsid w:val="5CDB2648"/>
    <w:rsid w:val="601060B7"/>
    <w:rsid w:val="7E1A1C36"/>
    <w:rsid w:val="7F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75AFD"/>
  <w15:docId w15:val="{8399D749-CB86-435D-84F2-B3A2C76A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sid w:val="000E05D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Jackie He</cp:lastModifiedBy>
  <cp:revision>4</cp:revision>
  <cp:lastPrinted>2024-10-16T07:38:00Z</cp:lastPrinted>
  <dcterms:created xsi:type="dcterms:W3CDTF">2024-10-18T11:59:00Z</dcterms:created>
  <dcterms:modified xsi:type="dcterms:W3CDTF">2024-10-18T12:02:00Z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E3EEBD5BEF614DCDA97C93AB19FAB7CD_13</vt:lpwstr>
  </property>
</Properties>
</file>